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E6667" w14:textId="61F4F6F2" w:rsidR="008926AF" w:rsidRPr="004A60AA" w:rsidRDefault="008926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B56EFF">
        <w:rPr>
          <w:rFonts w:ascii="ＭＳ 明朝" w:eastAsia="ＭＳ ゴシック" w:hAnsi="Century" w:cs="ＭＳ ゴシック" w:hint="eastAsia"/>
          <w:b/>
          <w:bCs/>
          <w:w w:val="200"/>
          <w:lang w:eastAsia="zh-TW"/>
        </w:rPr>
        <w:t>雇　用　契　約　書</w:t>
      </w:r>
      <w:r w:rsidRPr="00B56EFF">
        <w:rPr>
          <w:b/>
          <w:bCs/>
          <w:lang w:eastAsia="zh-TW"/>
        </w:rPr>
        <w:t xml:space="preserve"> </w:t>
      </w:r>
      <w:r w:rsidRPr="00B56EFF">
        <w:rPr>
          <w:b/>
          <w:bCs/>
          <w:sz w:val="24"/>
          <w:szCs w:val="24"/>
          <w:lang w:eastAsia="zh-TW"/>
        </w:rPr>
        <w:t xml:space="preserve"> </w:t>
      </w:r>
      <w:r w:rsidRPr="00B56EFF">
        <w:rPr>
          <w:rFonts w:cs="ＭＳ 明朝" w:hint="eastAsia"/>
          <w:b/>
          <w:bCs/>
          <w:sz w:val="24"/>
          <w:szCs w:val="24"/>
          <w:lang w:eastAsia="zh-TW"/>
        </w:rPr>
        <w:t>：</w:t>
      </w:r>
      <w:r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lang w:eastAsia="zh-TW"/>
        </w:rPr>
        <w:t>雇入通知書</w:t>
      </w:r>
      <w:r w:rsidR="00CF110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lang w:eastAsia="zh-TW"/>
        </w:rPr>
        <w:t>（</w:t>
      </w:r>
      <w:r w:rsidR="00545230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継続雇用</w:t>
      </w:r>
      <w:r w:rsidR="004A60AA" w:rsidRPr="004A60A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lang w:eastAsia="zh-TW"/>
        </w:rPr>
        <w:t>）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885"/>
        <w:gridCol w:w="3639"/>
        <w:gridCol w:w="1101"/>
        <w:gridCol w:w="3863"/>
      </w:tblGrid>
      <w:tr w:rsidR="008926AF" w14:paraId="72B626A8" w14:textId="77777777" w:rsidTr="00B07FAA">
        <w:trPr>
          <w:trHeight w:val="583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2AFD1E4" w14:textId="6FDB3E4F" w:rsidR="00582613" w:rsidRPr="0035578E" w:rsidRDefault="00582613" w:rsidP="0035578E">
            <w:pPr>
              <w:suppressAutoHyphens/>
              <w:kinsoku w:val="0"/>
              <w:autoSpaceDE w:val="0"/>
              <w:autoSpaceDN w:val="0"/>
              <w:spacing w:line="330" w:lineRule="atLeast"/>
              <w:ind w:left="113" w:right="113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35578E">
              <w:rPr>
                <w:rFonts w:ascii="ＭＳ 明朝" w:hAnsi="Century" w:hint="eastAsia"/>
                <w:color w:val="auto"/>
                <w:spacing w:val="92"/>
                <w:sz w:val="24"/>
                <w:szCs w:val="24"/>
                <w:fitText w:val="1089" w:id="-1304187391"/>
              </w:rPr>
              <w:t>労働</w:t>
            </w:r>
            <w:r w:rsidRPr="0035578E">
              <w:rPr>
                <w:rFonts w:ascii="ＭＳ 明朝" w:hAnsi="Century" w:hint="eastAsia"/>
                <w:color w:val="auto"/>
                <w:sz w:val="24"/>
                <w:szCs w:val="24"/>
                <w:fitText w:val="1089" w:id="-1304187391"/>
              </w:rPr>
              <w:t>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751AE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氏　名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52719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D946E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41BF9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</w:p>
          <w:p w14:paraId="4021FB65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日生</w:t>
            </w:r>
          </w:p>
        </w:tc>
      </w:tr>
      <w:tr w:rsidR="008926AF" w14:paraId="17BF7533" w14:textId="77777777" w:rsidTr="00B07FAA">
        <w:trPr>
          <w:trHeight w:val="585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FA7C" w14:textId="77777777" w:rsidR="008926AF" w:rsidRDefault="008926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D7F2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現住所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4BA3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926AF" w14:paraId="09C08A05" w14:textId="77777777" w:rsidTr="00B07FAA">
        <w:trPr>
          <w:trHeight w:val="531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BC1278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</w:rPr>
              <w:instrText>雇用期間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</w:rPr>
              <w:t>雇用期間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1D4C41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</w:p>
          <w:p w14:paraId="5803181A" w14:textId="3F0989CF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年　　月　　日</w:t>
            </w:r>
            <w:r w:rsidR="009642FD">
              <w:rPr>
                <w:rFonts w:ascii="ＭＳ 明朝" w:eastAsia="ＭＳ ゴシック" w:hAnsi="Century" w:cs="ＭＳ ゴシック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から　　　　年　　月　　日まで</w:t>
            </w:r>
          </w:p>
        </w:tc>
      </w:tr>
      <w:tr w:rsidR="008926AF" w14:paraId="59D1EAB7" w14:textId="77777777" w:rsidTr="00A35EC9">
        <w:trPr>
          <w:trHeight w:val="475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7B9CDC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</w:rPr>
              <w:instrText>就業場所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</w:rPr>
              <w:t>就業場所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3D82DB" w14:textId="333ED0E6" w:rsidR="008926AF" w:rsidRPr="00A35EC9" w:rsidRDefault="00A35EC9" w:rsidP="00A35EC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right="212"/>
              <w:jc w:val="right"/>
              <w:rPr>
                <w:rFonts w:ascii="ＭＳ 明朝" w:hAnsi="Century"/>
                <w:color w:val="auto"/>
              </w:rPr>
            </w:pPr>
            <w:r w:rsidRPr="00A35EC9">
              <w:rPr>
                <w:rFonts w:ascii="ＭＳ 明朝" w:hAnsi="ＭＳ 明朝" w:hint="eastAsia"/>
                <w:color w:val="FF0000"/>
              </w:rPr>
              <w:t>※契約時の就業場所を必ず記載※</w:t>
            </w:r>
            <w:r>
              <w:rPr>
                <w:rFonts w:ascii="ＭＳ 明朝" w:hAnsi="ＭＳ 明朝" w:hint="eastAsia"/>
                <w:color w:val="FF0000"/>
              </w:rPr>
              <w:t xml:space="preserve">　　　　　　　</w:t>
            </w:r>
            <w:r w:rsidR="006246E1" w:rsidRPr="00A35EC9">
              <w:rPr>
                <w:rFonts w:ascii="ＭＳ 明朝" w:hAnsi="Century" w:hint="eastAsia"/>
                <w:color w:val="auto"/>
              </w:rPr>
              <w:t>（変更の範囲）</w:t>
            </w:r>
            <w:r w:rsidR="00596E35" w:rsidRPr="00A35EC9">
              <w:rPr>
                <w:rFonts w:ascii="ＭＳ 明朝" w:hAnsi="Century" w:hint="eastAsia"/>
                <w:color w:val="auto"/>
              </w:rPr>
              <w:t>法人が定める事業所</w:t>
            </w:r>
          </w:p>
        </w:tc>
      </w:tr>
      <w:tr w:rsidR="008926AF" w14:paraId="57BAA4FD" w14:textId="77777777" w:rsidTr="00A35EC9">
        <w:trPr>
          <w:trHeight w:val="551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26628B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仕事の内容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9F5633" w14:textId="178D9B6C" w:rsidR="008926AF" w:rsidRPr="00A35EC9" w:rsidRDefault="00A35EC9" w:rsidP="00A35EC9">
            <w:pPr>
              <w:suppressAutoHyphens/>
              <w:kinsoku w:val="0"/>
              <w:autoSpaceDE w:val="0"/>
              <w:autoSpaceDN w:val="0"/>
              <w:spacing w:line="330" w:lineRule="atLeast"/>
              <w:ind w:right="212"/>
              <w:jc w:val="right"/>
              <w:rPr>
                <w:rFonts w:ascii="ＭＳ 明朝" w:hAnsi="Century"/>
                <w:color w:val="auto"/>
              </w:rPr>
            </w:pPr>
            <w:r w:rsidRPr="00A35EC9">
              <w:rPr>
                <w:rFonts w:ascii="ＭＳ 明朝" w:hAnsi="ＭＳ 明朝" w:hint="eastAsia"/>
                <w:color w:val="FF0000"/>
              </w:rPr>
              <w:t>※契約時の仕事内容を必ず記載※</w:t>
            </w:r>
            <w:r>
              <w:rPr>
                <w:rFonts w:ascii="ＭＳ 明朝" w:hAnsi="ＭＳ 明朝" w:hint="eastAsia"/>
                <w:color w:val="FF0000"/>
              </w:rPr>
              <w:t xml:space="preserve">　　　　　　　</w:t>
            </w:r>
            <w:r w:rsidR="006246E1" w:rsidRPr="00A35EC9">
              <w:rPr>
                <w:rFonts w:ascii="ＭＳ 明朝" w:hAnsi="Century" w:hint="eastAsia"/>
                <w:color w:val="auto"/>
              </w:rPr>
              <w:t>（変更の範囲）</w:t>
            </w:r>
            <w:r w:rsidR="00596E35" w:rsidRPr="00A35EC9">
              <w:rPr>
                <w:rFonts w:ascii="ＭＳ 明朝" w:hAnsi="Century" w:hint="eastAsia"/>
                <w:color w:val="auto"/>
                <w:spacing w:val="16"/>
                <w:fitText w:val="1908" w:id="-1025801984"/>
              </w:rPr>
              <w:t>法人が定める業</w:t>
            </w:r>
            <w:r w:rsidR="00596E35" w:rsidRPr="00A35EC9">
              <w:rPr>
                <w:rFonts w:ascii="ＭＳ 明朝" w:hAnsi="Century" w:hint="eastAsia"/>
                <w:color w:val="auto"/>
                <w:spacing w:val="2"/>
                <w:fitText w:val="1908" w:id="-1025801984"/>
              </w:rPr>
              <w:t>務</w:t>
            </w:r>
          </w:p>
        </w:tc>
      </w:tr>
      <w:tr w:rsidR="008926AF" w14:paraId="30E5D86A" w14:textId="77777777" w:rsidTr="00B07FAA">
        <w:trPr>
          <w:trHeight w:val="1857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4CACC" w14:textId="1853E7E4" w:rsidR="008926AF" w:rsidRDefault="008926AF" w:rsidP="0035578E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始業･終業</w:t>
            </w:r>
            <w:r w:rsidR="00B56EFF">
              <w:rPr>
                <w:rFonts w:ascii="ＭＳ 明朝" w:eastAsia="ＭＳ ゴシック" w:hAnsi="Century" w:cs="ＭＳ ゴシック" w:hint="eastAsia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</w:rPr>
              <w:t>の時刻</w:t>
            </w:r>
            <w:r w:rsidR="00B56EFF">
              <w:rPr>
                <w:rFonts w:ascii="ＭＳ 明朝" w:eastAsia="ＭＳ ゴシック" w:hAnsi="Century" w:cs="ＭＳ ゴシック" w:hint="eastAsia"/>
              </w:rPr>
              <w:t>等</w:t>
            </w:r>
          </w:p>
          <w:p w14:paraId="14749A2D" w14:textId="77777777" w:rsidR="008926AF" w:rsidRDefault="008926AF" w:rsidP="003557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</w:rPr>
            </w:pPr>
          </w:p>
          <w:p w14:paraId="584B6E50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</w:rPr>
            </w:pPr>
          </w:p>
          <w:p w14:paraId="39A79D3C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労働時間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労働時間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47E31B" w14:textId="77777777" w:rsidR="00B56EFF" w:rsidRPr="004A60AA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始業　　　　時　　　　分　　　　　　終業　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時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分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　　</w:t>
            </w:r>
          </w:p>
          <w:p w14:paraId="56E07A9E" w14:textId="77777777" w:rsidR="008926AF" w:rsidRPr="004A60AA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始業　　　　時　　　　分　　　　　　終業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時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分</w:t>
            </w:r>
          </w:p>
          <w:p w14:paraId="7CCCEA51" w14:textId="77777777" w:rsidR="008926AF" w:rsidRPr="004A60AA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始業　　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時　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分　　　　　　終業　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　時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分</w:t>
            </w:r>
          </w:p>
          <w:p w14:paraId="5C462D58" w14:textId="77777777" w:rsidR="008926AF" w:rsidRPr="004A60AA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ＪＳＰ明朝" w:eastAsia="ＪＳＰ明朝" w:hAnsi="Century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始業　　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時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分　　　　　　終業　　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　時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</w:t>
            </w:r>
            <w:r w:rsidR="008926A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分</w:t>
            </w:r>
          </w:p>
          <w:p w14:paraId="29294FC4" w14:textId="58A38156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週労働日数　　</w:t>
            </w:r>
            <w:r w:rsidR="00B56EF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日　</w:t>
            </w:r>
            <w:r w:rsidR="00B56EFF"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　　　</w:t>
            </w:r>
            <w:r w:rsidRPr="004A60AA">
              <w:rPr>
                <w:rFonts w:ascii="ＪＳＰ明朝" w:eastAsia="ＪＳＰ明朝" w:hAnsi="Century" w:cs="ＪＳＰ明朝" w:hint="eastAsia"/>
                <w:lang w:eastAsia="zh-TW"/>
              </w:rPr>
              <w:t xml:space="preserve">　週労働時間　　　　時間</w:t>
            </w:r>
          </w:p>
        </w:tc>
      </w:tr>
      <w:tr w:rsidR="00B56EFF" w14:paraId="1C0A5AC5" w14:textId="77777777" w:rsidTr="00B07FAA">
        <w:trPr>
          <w:trHeight w:val="462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AC158C" w14:textId="77777777" w:rsidR="00B56EF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eastAsia="ＭＳ ゴシック" w:hAnsi="Century"/>
              </w:rPr>
            </w:pPr>
            <w:r>
              <w:rPr>
                <w:rFonts w:ascii="ＭＳ 明朝" w:eastAsia="ＭＳ ゴシック" w:hAnsi="Century" w:cs="ＭＳ ゴシック" w:hint="eastAsia"/>
                <w:lang w:eastAsia="zh-TW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</w:rPr>
              <w:t>休憩時間</w:t>
            </w:r>
          </w:p>
        </w:tc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C3A127" w14:textId="77777777" w:rsidR="00B56EF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Century"/>
                <w:lang w:eastAsia="zh-TW"/>
              </w:rPr>
            </w:pPr>
          </w:p>
        </w:tc>
      </w:tr>
      <w:tr w:rsidR="008926AF" w14:paraId="72946A95" w14:textId="77777777" w:rsidTr="00B07FAA">
        <w:trPr>
          <w:trHeight w:val="683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AA5F77" w14:textId="77777777" w:rsidR="00B56EFF" w:rsidRPr="004A60AA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</w:rPr>
              <w:t xml:space="preserve">　</w:t>
            </w:r>
            <w:r w:rsidRPr="004A60AA">
              <w:rPr>
                <w:rFonts w:ascii="ＭＳ ゴシック" w:eastAsia="ＭＳ ゴシック" w:hAnsi="ＭＳ ゴシック" w:cs="ＭＳ ゴシック" w:hint="eastAsia"/>
              </w:rPr>
              <w:t>休　　日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1D16F3" w14:textId="77777777" w:rsidR="00B56EFF" w:rsidRPr="00B56EF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 xml:space="preserve">　日曜日・年末年始･国民の祝日（　</w:t>
            </w:r>
            <w:r w:rsidR="00163A9A">
              <w:rPr>
                <w:rFonts w:ascii="ＭＳ 明朝" w:hAnsi="Century" w:cs="ＭＳ 明朝" w:hint="eastAsia"/>
              </w:rPr>
              <w:t xml:space="preserve">　／　　　、　　／</w:t>
            </w:r>
            <w:r>
              <w:rPr>
                <w:rFonts w:ascii="ＭＳ 明朝" w:hAnsi="Century" w:cs="ＭＳ 明朝" w:hint="eastAsia"/>
              </w:rPr>
              <w:t xml:space="preserve">　　　）</w:t>
            </w:r>
          </w:p>
          <w:p w14:paraId="51061D07" w14:textId="0E2D4E78" w:rsidR="008926AF" w:rsidRPr="004A60AA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ＪＳＰ明朝" w:eastAsia="ＪＳＰ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B56EFF" w:rsidRPr="004A60AA">
              <w:rPr>
                <w:rFonts w:ascii="ＪＳＰ明朝" w:eastAsia="ＪＳＰ明朝" w:hAnsi="Century" w:cs="ＪＳＰ明朝" w:hint="eastAsia"/>
              </w:rPr>
              <w:t>（</w:t>
            </w:r>
            <w:r w:rsidR="00B15977">
              <w:rPr>
                <w:rFonts w:ascii="ＪＳＰ明朝" w:eastAsia="ＪＳＰ明朝" w:hAnsi="Century" w:cs="ＪＳＰ明朝" w:hint="eastAsia"/>
              </w:rPr>
              <w:t>継続雇用者</w:t>
            </w:r>
            <w:r w:rsidR="00B15977">
              <w:rPr>
                <w:rFonts w:cs="ＭＳ 明朝" w:hint="eastAsia"/>
              </w:rPr>
              <w:t>就業規則　第４条　就業規則第</w:t>
            </w:r>
            <w:r w:rsidR="009642FD">
              <w:rPr>
                <w:rFonts w:cs="ＭＳ 明朝" w:hint="eastAsia"/>
              </w:rPr>
              <w:t>１４</w:t>
            </w:r>
            <w:r w:rsidR="00B15977">
              <w:rPr>
                <w:rFonts w:cs="ＭＳ 明朝" w:hint="eastAsia"/>
              </w:rPr>
              <w:t>条</w:t>
            </w:r>
            <w:r w:rsidR="009642FD">
              <w:rPr>
                <w:rFonts w:cs="ＭＳ 明朝" w:hint="eastAsia"/>
              </w:rPr>
              <w:t>・１５条</w:t>
            </w:r>
            <w:r w:rsidR="00B37EDA">
              <w:rPr>
                <w:rFonts w:cs="ＭＳ 明朝" w:hint="eastAsia"/>
              </w:rPr>
              <w:t>または</w:t>
            </w:r>
            <w:r w:rsidR="00B37EDA">
              <w:rPr>
                <w:rFonts w:ascii="ＪＳＰ明朝" w:eastAsia="ＪＳＰ明朝" w:hAnsi="Century" w:cs="ＪＳＰ明朝" w:hint="eastAsia"/>
              </w:rPr>
              <w:t>、パートタイマー者就業規則第１１条</w:t>
            </w:r>
            <w:r w:rsidR="00B56EFF" w:rsidRPr="004A60AA">
              <w:rPr>
                <w:rFonts w:ascii="ＪＳＰ明朝" w:eastAsia="ＪＳＰ明朝" w:hAnsi="Century" w:cs="ＪＳＰ明朝" w:hint="eastAsia"/>
              </w:rPr>
              <w:t>）</w:t>
            </w:r>
          </w:p>
        </w:tc>
      </w:tr>
      <w:tr w:rsidR="008926AF" w14:paraId="7636F11F" w14:textId="77777777" w:rsidTr="00B07FAA">
        <w:trPr>
          <w:trHeight w:val="683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1EE1F7" w14:textId="77777777" w:rsidR="008926A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休　　暇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CFAB48" w14:textId="7D9DD041" w:rsidR="008926AF" w:rsidRDefault="00CF110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 xml:space="preserve">　年次有給休暇を付与する</w:t>
            </w:r>
          </w:p>
          <w:p w14:paraId="65EAA7DF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B56EFF">
              <w:rPr>
                <w:rFonts w:cs="ＭＳ 明朝" w:hint="eastAsia"/>
              </w:rPr>
              <w:t>（</w:t>
            </w:r>
            <w:r w:rsidR="00B15977">
              <w:rPr>
                <w:rFonts w:ascii="ＪＳＰ明朝" w:eastAsia="ＪＳＰ明朝" w:hAnsi="Century" w:cs="ＪＳＰ明朝" w:hint="eastAsia"/>
              </w:rPr>
              <w:t>継続雇用者</w:t>
            </w:r>
            <w:r w:rsidR="00CF110E">
              <w:rPr>
                <w:rFonts w:cs="ＭＳ 明朝" w:hint="eastAsia"/>
              </w:rPr>
              <w:t>就業規則</w:t>
            </w:r>
            <w:r w:rsidR="00B15977">
              <w:rPr>
                <w:rFonts w:cs="ＭＳ 明朝" w:hint="eastAsia"/>
              </w:rPr>
              <w:t xml:space="preserve">　第</w:t>
            </w:r>
            <w:r w:rsidR="00B37EDA">
              <w:rPr>
                <w:rFonts w:cs="ＭＳ 明朝" w:hint="eastAsia"/>
              </w:rPr>
              <w:t>７</w:t>
            </w:r>
            <w:r w:rsidR="00B15977">
              <w:rPr>
                <w:rFonts w:cs="ＭＳ 明朝" w:hint="eastAsia"/>
              </w:rPr>
              <w:t>条</w:t>
            </w:r>
            <w:r w:rsidR="00B56EFF">
              <w:rPr>
                <w:rFonts w:cs="ＭＳ 明朝" w:hint="eastAsia"/>
              </w:rPr>
              <w:t>による）</w:t>
            </w:r>
          </w:p>
        </w:tc>
      </w:tr>
      <w:tr w:rsidR="008926AF" w14:paraId="589EDB70" w14:textId="77777777" w:rsidTr="00B07FAA">
        <w:trPr>
          <w:trHeight w:val="442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5DD941" w14:textId="6BF8950D" w:rsidR="008926AF" w:rsidRDefault="008926AF" w:rsidP="009642F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賃　　　金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646E2D" w14:textId="77777777" w:rsidR="00CF110E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hAnsi="ＭＳ ゴシック" w:cs="ＭＳ ゴシック"/>
                <w:lang w:eastAsia="zh-TW"/>
              </w:rPr>
            </w:pPr>
            <w:r>
              <w:rPr>
                <w:rFonts w:ascii="ＭＳ ゴシック" w:hAnsi="ＭＳ ゴシック" w:cs="ＭＳ ゴシック"/>
                <w:lang w:eastAsia="zh-TW"/>
              </w:rPr>
              <w:t xml:space="preserve">  </w:t>
            </w:r>
            <w:r w:rsidR="00CF110E">
              <w:rPr>
                <w:rFonts w:ascii="ＭＳ ゴシック" w:hAnsi="ＭＳ ゴシック" w:cs="ＭＳ ゴシック" w:hint="eastAsia"/>
                <w:lang w:eastAsia="zh-TW"/>
              </w:rPr>
              <w:t xml:space="preserve">月額　　　　　　　　　　　</w:t>
            </w:r>
            <w:r w:rsidR="00CF110E">
              <w:rPr>
                <w:rFonts w:ascii="ＭＳ ゴシック" w:hAnsi="ＭＳ ゴシック" w:cs="ＭＳ ゴシック" w:hint="eastAsia"/>
              </w:rPr>
              <w:t xml:space="preserve"> </w:t>
            </w:r>
            <w:r w:rsidR="00CF110E">
              <w:rPr>
                <w:rFonts w:ascii="ＭＳ ゴシック" w:hAnsi="ＭＳ ゴシック" w:cs="ＭＳ ゴシック" w:hint="eastAsia"/>
              </w:rPr>
              <w:t>円</w:t>
            </w:r>
            <w:r w:rsidR="00163A9A">
              <w:rPr>
                <w:rFonts w:ascii="ＭＳ ゴシック" w:hAnsi="ＭＳ ゴシック" w:cs="ＭＳ 明朝" w:hint="eastAsia"/>
              </w:rPr>
              <w:t xml:space="preserve">　　　　　　　（継続雇用者就業規則第５条）</w:t>
            </w:r>
          </w:p>
          <w:p w14:paraId="74E38CD6" w14:textId="77777777" w:rsidR="008926AF" w:rsidRDefault="00B56EFF" w:rsidP="00CF110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</w:rPr>
              <w:t xml:space="preserve">時間給･単価　　　　　　　　円　　</w:t>
            </w:r>
            <w:r w:rsidR="00055AFA">
              <w:rPr>
                <w:rFonts w:ascii="ＭＳ ゴシック" w:hAnsi="ＭＳ ゴシック" w:cs="ＭＳ 明朝" w:hint="eastAsia"/>
              </w:rPr>
              <w:t xml:space="preserve">　　　　　</w:t>
            </w:r>
            <w:r>
              <w:rPr>
                <w:rFonts w:ascii="ＭＳ ゴシック" w:hAnsi="ＭＳ ゴシック" w:cs="ＭＳ 明朝" w:hint="eastAsia"/>
              </w:rPr>
              <w:t>（パートタイマー就業規則</w:t>
            </w:r>
            <w:r w:rsidR="00055AFA">
              <w:rPr>
                <w:rFonts w:ascii="ＭＳ ゴシック" w:hAnsi="ＭＳ ゴシック" w:cs="ＭＳ 明朝" w:hint="eastAsia"/>
              </w:rPr>
              <w:t>５</w:t>
            </w:r>
            <w:r w:rsidR="00126FC4">
              <w:rPr>
                <w:rFonts w:ascii="ＭＳ ゴシック" w:hAnsi="ＭＳ ゴシック" w:cs="ＭＳ 明朝" w:hint="eastAsia"/>
              </w:rPr>
              <w:t>条</w:t>
            </w:r>
            <w:r>
              <w:rPr>
                <w:rFonts w:ascii="ＭＳ ゴシック" w:hAnsi="ＭＳ ゴシック" w:cs="ＭＳ 明朝" w:hint="eastAsia"/>
              </w:rPr>
              <w:t>）</w:t>
            </w:r>
          </w:p>
        </w:tc>
      </w:tr>
      <w:tr w:rsidR="008926AF" w:rsidRPr="00B56EFF" w14:paraId="710D6827" w14:textId="77777777" w:rsidTr="00B07FAA">
        <w:trPr>
          <w:trHeight w:val="683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E6DEE4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手　　　当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018F3F" w14:textId="243E131A" w:rsidR="008926A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 xml:space="preserve">　通勤手当・年末年始手当</w:t>
            </w:r>
            <w:r w:rsidR="00CF110E">
              <w:rPr>
                <w:rFonts w:ascii="ＭＳ 明朝" w:hAnsi="Century" w:cs="ＭＳ 明朝" w:hint="eastAsia"/>
              </w:rPr>
              <w:t xml:space="preserve">支給　</w:t>
            </w:r>
            <w:r w:rsidR="00055AFA">
              <w:rPr>
                <w:rFonts w:ascii="ＭＳ 明朝" w:hAnsi="Century" w:cs="ＭＳ 明朝" w:hint="eastAsia"/>
              </w:rPr>
              <w:t>賞与</w:t>
            </w:r>
            <w:r w:rsidR="00EA347A">
              <w:rPr>
                <w:rFonts w:ascii="ＭＳ 明朝" w:hAnsi="Century" w:cs="ＭＳ 明朝" w:hint="eastAsia"/>
              </w:rPr>
              <w:t>1ｹ</w:t>
            </w:r>
            <w:r w:rsidR="00CF110E">
              <w:rPr>
                <w:rFonts w:ascii="ＭＳ 明朝" w:hAnsi="Century" w:cs="ＭＳ 明朝" w:hint="eastAsia"/>
              </w:rPr>
              <w:t>月(パート無)</w:t>
            </w:r>
            <w:r w:rsidR="00055AFA">
              <w:rPr>
                <w:rFonts w:ascii="ＭＳ 明朝" w:hAnsi="Century" w:cs="ＭＳ 明朝" w:hint="eastAsia"/>
              </w:rPr>
              <w:t>･退職金</w:t>
            </w:r>
            <w:r w:rsidR="00582613">
              <w:rPr>
                <w:rFonts w:ascii="ＭＳ 明朝" w:hAnsi="Century" w:cs="ＭＳ 明朝" w:hint="eastAsia"/>
              </w:rPr>
              <w:t>・</w:t>
            </w:r>
            <w:r w:rsidR="00055AFA">
              <w:rPr>
                <w:rFonts w:ascii="ＭＳ 明朝" w:hAnsi="Century" w:cs="ＭＳ 明朝" w:hint="eastAsia"/>
              </w:rPr>
              <w:t>無</w:t>
            </w:r>
          </w:p>
          <w:p w14:paraId="6DE12320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B56EFF">
              <w:rPr>
                <w:rFonts w:ascii="ＭＳ ゴシック" w:hAnsi="ＭＳ ゴシック" w:cs="ＭＳ 明朝" w:hint="eastAsia"/>
              </w:rPr>
              <w:t>（その他：</w:t>
            </w:r>
            <w:r w:rsidR="006C0B69">
              <w:rPr>
                <w:rFonts w:ascii="ＭＳ ゴシック" w:hAnsi="ＭＳ ゴシック" w:cs="ＭＳ 明朝" w:hint="eastAsia"/>
              </w:rPr>
              <w:t>継続雇用者</w:t>
            </w:r>
            <w:r w:rsidR="00CF110E">
              <w:rPr>
                <w:rFonts w:ascii="ＭＳ ゴシック" w:hAnsi="ＭＳ ゴシック" w:cs="ＭＳ 明朝" w:hint="eastAsia"/>
              </w:rPr>
              <w:t>就業規則</w:t>
            </w:r>
            <w:r w:rsidR="00B37EDA">
              <w:rPr>
                <w:rFonts w:ascii="ＭＳ ゴシック" w:hAnsi="ＭＳ ゴシック" w:cs="ＭＳ 明朝" w:hint="eastAsia"/>
              </w:rPr>
              <w:t xml:space="preserve">　第６条</w:t>
            </w:r>
            <w:r w:rsidR="00CF110E">
              <w:rPr>
                <w:rFonts w:ascii="ＭＳ ゴシック" w:hAnsi="ＭＳ ゴシック" w:cs="ＭＳ 明朝" w:hint="eastAsia"/>
              </w:rPr>
              <w:t>、</w:t>
            </w:r>
            <w:r w:rsidR="00B56EFF">
              <w:rPr>
                <w:rFonts w:ascii="ＭＳ ゴシック" w:hAnsi="ＭＳ ゴシック" w:cs="ＭＳ 明朝" w:hint="eastAsia"/>
              </w:rPr>
              <w:t>パートタイマー就業規則６</w:t>
            </w:r>
            <w:r w:rsidR="00126FC4">
              <w:rPr>
                <w:rFonts w:ascii="ＭＳ ゴシック" w:hAnsi="ＭＳ ゴシック" w:cs="ＭＳ 明朝" w:hint="eastAsia"/>
              </w:rPr>
              <w:t>条</w:t>
            </w:r>
            <w:r w:rsidR="00B56EFF">
              <w:rPr>
                <w:rFonts w:ascii="ＭＳ ゴシック" w:hAnsi="ＭＳ ゴシック" w:cs="ＭＳ 明朝" w:hint="eastAsia"/>
              </w:rPr>
              <w:t>による）</w:t>
            </w:r>
          </w:p>
        </w:tc>
      </w:tr>
      <w:tr w:rsidR="008926AF" w14:paraId="2B9E828E" w14:textId="77777777" w:rsidTr="00B07FAA">
        <w:trPr>
          <w:trHeight w:val="385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A6195BB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賃金支払日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BA009F" w14:textId="77777777" w:rsidR="00CF110E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CF110E">
              <w:rPr>
                <w:rFonts w:ascii="ＭＳ ゴシック" w:hAnsi="ＭＳ ゴシック" w:cs="ＭＳ 明朝" w:hint="eastAsia"/>
              </w:rPr>
              <w:t xml:space="preserve"> </w:t>
            </w:r>
            <w:r w:rsidR="00CF110E">
              <w:rPr>
                <w:rFonts w:ascii="ＭＳ ゴシック" w:hAnsi="ＭＳ ゴシック" w:cs="ＭＳ 明朝" w:hint="eastAsia"/>
              </w:rPr>
              <w:t>常勤は毎月</w:t>
            </w:r>
            <w:r w:rsidR="00CF110E">
              <w:rPr>
                <w:rFonts w:ascii="ＭＳ ゴシック" w:hAnsi="ＭＳ ゴシック" w:cs="ＭＳ 明朝" w:hint="eastAsia"/>
              </w:rPr>
              <w:t>28</w:t>
            </w:r>
            <w:r w:rsidR="00CF110E">
              <w:rPr>
                <w:rFonts w:ascii="ＭＳ ゴシック" w:hAnsi="ＭＳ ゴシック" w:cs="ＭＳ 明朝" w:hint="eastAsia"/>
              </w:rPr>
              <w:t>日</w:t>
            </w:r>
          </w:p>
          <w:p w14:paraId="06B6BDDD" w14:textId="77777777" w:rsidR="008926AF" w:rsidRDefault="00CF110E" w:rsidP="00CF110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</w:rPr>
              <w:t>パートは当月１日より末日までの分を翌月１</w:t>
            </w:r>
            <w:r w:rsidR="00723B8D">
              <w:rPr>
                <w:rFonts w:ascii="ＭＳ ゴシック" w:hAnsi="ＭＳ ゴシック" w:cs="ＭＳ 明朝" w:hint="eastAsia"/>
              </w:rPr>
              <w:t>5</w:t>
            </w:r>
            <w:r>
              <w:rPr>
                <w:rFonts w:ascii="ＭＳ ゴシック" w:hAnsi="ＭＳ ゴシック" w:cs="ＭＳ 明朝" w:hint="eastAsia"/>
              </w:rPr>
              <w:t>日に支給（パート</w:t>
            </w:r>
            <w:r w:rsidR="00055AFA">
              <w:rPr>
                <w:rFonts w:ascii="ＭＳ ゴシック" w:hAnsi="ＭＳ ゴシック" w:cs="ＭＳ 明朝" w:hint="eastAsia"/>
              </w:rPr>
              <w:t>就業規則１</w:t>
            </w:r>
            <w:r w:rsidR="00126FC4">
              <w:rPr>
                <w:rFonts w:ascii="ＭＳ ゴシック" w:hAnsi="ＭＳ ゴシック" w:cs="ＭＳ 明朝" w:hint="eastAsia"/>
              </w:rPr>
              <w:t>４条</w:t>
            </w:r>
            <w:r w:rsidR="00055AFA">
              <w:rPr>
                <w:rFonts w:ascii="ＭＳ ゴシック" w:hAnsi="ＭＳ ゴシック" w:cs="ＭＳ 明朝" w:hint="eastAsia"/>
              </w:rPr>
              <w:t>）</w:t>
            </w:r>
          </w:p>
        </w:tc>
      </w:tr>
      <w:tr w:rsidR="003F60D5" w14:paraId="6114D58E" w14:textId="77777777" w:rsidTr="00B07FAA">
        <w:trPr>
          <w:trHeight w:val="683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CEB9C" w14:textId="7B82256A" w:rsidR="003F60D5" w:rsidRDefault="003F60D5" w:rsidP="009642F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>更新の有無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78E93" w14:textId="69A4BE71" w:rsidR="003F60D5" w:rsidRDefault="003F60D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 w:cs="ＭＳ 明朝"/>
                <w:color w:val="auto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 xml:space="preserve">　１　契約更新の有無　（更新する場合がある・更新しない）</w:t>
            </w:r>
            <w:r w:rsidR="006246E1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更新上限の有無：有</w:t>
            </w:r>
          </w:p>
          <w:p w14:paraId="26C34C64" w14:textId="77D27B64" w:rsidR="006246E1" w:rsidRPr="006246E1" w:rsidRDefault="006246E1" w:rsidP="006246E1">
            <w:pPr>
              <w:rPr>
                <w:rFonts w:ascii="ＭＳ 明朝" w:hAnsi="ＭＳ 明朝" w:cstheme="minorBidi"/>
                <w:color w:val="auto"/>
                <w:kern w:val="2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 xml:space="preserve">　</w:t>
            </w:r>
            <w:r w:rsidR="00596E35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(</w:t>
            </w:r>
            <w:r w:rsidRPr="006246E1">
              <w:rPr>
                <w:rFonts w:ascii="ＭＳ 明朝" w:hAnsi="ＭＳ 明朝" w:cstheme="minorBidi" w:hint="eastAsia"/>
                <w:color w:val="auto"/>
                <w:kern w:val="2"/>
                <w:sz w:val="18"/>
                <w:szCs w:val="18"/>
              </w:rPr>
              <w:t>嘱託としての更新は65歳の年度末まで</w:t>
            </w:r>
            <w:r w:rsidR="00596E35">
              <w:rPr>
                <w:rFonts w:ascii="ＭＳ 明朝" w:hAnsi="ＭＳ 明朝" w:cstheme="minorBidi" w:hint="eastAsia"/>
                <w:color w:val="auto"/>
                <w:kern w:val="2"/>
                <w:sz w:val="18"/>
                <w:szCs w:val="18"/>
              </w:rPr>
              <w:t>)</w:t>
            </w:r>
            <w:r w:rsidRPr="006246E1">
              <w:rPr>
                <w:rFonts w:ascii="ＭＳ 明朝" w:hAnsi="ＭＳ 明朝" w:cstheme="minorBidi" w:hint="eastAsia"/>
                <w:color w:val="auto"/>
                <w:kern w:val="2"/>
                <w:sz w:val="18"/>
                <w:szCs w:val="18"/>
                <w:u w:val="single"/>
              </w:rPr>
              <w:t>労働契約法に定める</w:t>
            </w:r>
            <w:r w:rsidRPr="006246E1">
              <w:rPr>
                <w:rFonts w:ascii="ＭＳ 明朝" w:hAnsi="ＭＳ 明朝" w:cs="ＭＳ 明朝" w:hint="eastAsia"/>
                <w:color w:val="auto"/>
                <w:kern w:val="2"/>
                <w:sz w:val="18"/>
                <w:szCs w:val="18"/>
                <w:u w:val="single"/>
              </w:rPr>
              <w:t>無期転換申込権については</w:t>
            </w:r>
            <w:r w:rsidRPr="006246E1">
              <w:rPr>
                <w:rFonts w:ascii="ＭＳ 明朝" w:hAnsi="ＭＳ 明朝" w:cstheme="minorBidi" w:hint="eastAsia"/>
                <w:color w:val="auto"/>
                <w:kern w:val="2"/>
                <w:sz w:val="18"/>
                <w:szCs w:val="18"/>
                <w:u w:val="single"/>
              </w:rPr>
              <w:t>対象外</w:t>
            </w:r>
          </w:p>
          <w:p w14:paraId="33555B25" w14:textId="77777777" w:rsidR="00711508" w:rsidRDefault="003F60D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 xml:space="preserve">　２　契約の更新は、次の</w:t>
            </w:r>
            <w:r w:rsidR="00711508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いずれかにより判断する</w:t>
            </w:r>
          </w:p>
          <w:p w14:paraId="6C9667B1" w14:textId="77777777" w:rsidR="003F60D5" w:rsidRPr="003F60D5" w:rsidRDefault="00711508" w:rsidP="0071150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04"/>
              <w:jc w:val="left"/>
              <w:rPr>
                <w:rFonts w:ascii="ＭＳ 明朝" w:hAnsi="Century"/>
                <w:color w:val="auto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契約期間満了時の業務量</w:t>
            </w:r>
            <w:r w:rsidR="00CF110E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、</w:t>
            </w: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従業員の能力、業務成績、勤務態度</w:t>
            </w:r>
            <w:r w:rsidR="00CF110E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、</w:t>
            </w: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当協会の経営状況</w:t>
            </w:r>
            <w:r w:rsidR="003F60D5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8926AF" w14:paraId="367CF387" w14:textId="77777777" w:rsidTr="00B07FAA">
        <w:trPr>
          <w:trHeight w:val="346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5183EC" w14:textId="4AE25775" w:rsidR="008926AF" w:rsidRDefault="008926AF" w:rsidP="009642F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昇　　　給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1B36B" w14:textId="5C25E569" w:rsidR="00CF110E" w:rsidRPr="00055AFA" w:rsidRDefault="005826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無し</w:t>
            </w:r>
          </w:p>
        </w:tc>
      </w:tr>
      <w:tr w:rsidR="008926AF" w14:paraId="6B160F40" w14:textId="77777777" w:rsidTr="00A205D8">
        <w:trPr>
          <w:trHeight w:val="1621"/>
          <w:jc w:val="center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974BD8" w14:textId="77777777" w:rsidR="008926AF" w:rsidRDefault="00996947" w:rsidP="0099694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cs="ＭＳ 明朝" w:hint="eastAsia"/>
              </w:rPr>
              <w:t>遵守事項</w:t>
            </w:r>
          </w:p>
          <w:p w14:paraId="31459A73" w14:textId="77777777" w:rsidR="008926AF" w:rsidRDefault="00996947" w:rsidP="0099694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その</w:t>
            </w:r>
            <w:r w:rsidR="008926AF">
              <w:rPr>
                <w:rFonts w:ascii="ＭＳ 明朝" w:eastAsia="ＭＳ ゴシック" w:hAnsi="Century" w:cs="ＭＳ ゴシック" w:hint="eastAsia"/>
              </w:rPr>
              <w:t>他</w:t>
            </w:r>
          </w:p>
        </w:tc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06B7" w14:textId="52CF791D" w:rsidR="003D0B00" w:rsidRDefault="00055AF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  <w:r w:rsidR="00962ECF">
              <w:rPr>
                <w:rFonts w:ascii="ＭＳ 明朝" w:hAnsi="Century" w:cs="ＭＳ 明朝" w:hint="eastAsia"/>
                <w:color w:val="auto"/>
              </w:rPr>
              <w:t>社会保険の加入（厚生年金・健康保険</w:t>
            </w:r>
            <w:r>
              <w:rPr>
                <w:rFonts w:ascii="ＭＳ 明朝" w:hAnsi="Century" w:cs="ＭＳ 明朝" w:hint="eastAsia"/>
                <w:color w:val="auto"/>
              </w:rPr>
              <w:t>）雇用保険</w:t>
            </w:r>
            <w:r w:rsidR="00996947">
              <w:rPr>
                <w:rFonts w:ascii="ＭＳ 明朝" w:hAnsi="Century" w:cs="ＭＳ 明朝" w:hint="eastAsia"/>
                <w:color w:val="auto"/>
              </w:rPr>
              <w:t>（</w:t>
            </w:r>
            <w:r w:rsidR="003D0B00">
              <w:rPr>
                <w:rFonts w:ascii="ＭＳ 明朝" w:hAnsi="Century" w:cs="ＭＳ 明朝" w:hint="eastAsia"/>
                <w:color w:val="auto"/>
              </w:rPr>
              <w:t>有　・　無　）</w:t>
            </w:r>
          </w:p>
          <w:p w14:paraId="64658B9F" w14:textId="77777777" w:rsidR="00996947" w:rsidRDefault="00996947" w:rsidP="0099694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12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業務上知り得た患者様やご利用者等の個人情報については、在職中、退職後も第三者に開示し、又は漏洩しないこと。</w:t>
            </w:r>
          </w:p>
          <w:p w14:paraId="26AA373E" w14:textId="06B088B5" w:rsidR="00226C63" w:rsidRPr="00226C63" w:rsidRDefault="00996947" w:rsidP="00A205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12"/>
              <w:jc w:val="lef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自己都合による退職は１ヶ月前届出：安全衛生･災害補償は就業規則に準じる。</w:t>
            </w:r>
          </w:p>
        </w:tc>
      </w:tr>
      <w:tr w:rsidR="003D0B00" w14:paraId="29FC1E7D" w14:textId="77777777" w:rsidTr="00B07FAA">
        <w:trPr>
          <w:trHeight w:val="2119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40043" w14:textId="77777777" w:rsidR="003D0B00" w:rsidRDefault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</w:t>
            </w:r>
          </w:p>
          <w:p w14:paraId="499730C0" w14:textId="77777777" w:rsidR="00582613" w:rsidRPr="0021473B" w:rsidRDefault="003D0B00" w:rsidP="005826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雇用者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 w:rsidR="00582613" w:rsidRPr="0021473B">
              <w:rPr>
                <w:rFonts w:ascii="ＭＳ 明朝" w:hAnsi="ＭＳ 明朝" w:cs="ＭＳ ゴシック" w:hint="eastAsia"/>
              </w:rPr>
              <w:t>公益社団法人　石川勤労者医療協会</w:t>
            </w:r>
            <w:r w:rsidR="00582613" w:rsidRPr="0021473B">
              <w:rPr>
                <w:rFonts w:ascii="ＭＳ 明朝" w:hAnsi="ＭＳ 明朝" w:cs="ＭＳ ゴシック"/>
              </w:rPr>
              <w:t xml:space="preserve"> </w:t>
            </w:r>
            <w:r w:rsidR="00582613" w:rsidRPr="0021473B">
              <w:rPr>
                <w:rFonts w:ascii="ＭＳ 明朝" w:hAnsi="ＭＳ 明朝" w:cs="ＭＳ ゴシック" w:hint="eastAsia"/>
                <w:sz w:val="16"/>
                <w:szCs w:val="16"/>
              </w:rPr>
              <w:t>印</w:t>
            </w:r>
          </w:p>
          <w:p w14:paraId="26AF04B2" w14:textId="5E9DC1A5" w:rsidR="003D0B00" w:rsidRPr="0035578E" w:rsidRDefault="005826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理　事　長　　島　　隆　雄　</w:t>
            </w:r>
          </w:p>
          <w:p w14:paraId="0AA99401" w14:textId="77777777" w:rsidR="003D0B00" w:rsidRDefault="003D0B00" w:rsidP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ゴシック" w:hAnsi="Century" w:cs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       </w:t>
            </w:r>
            <w:r>
              <w:rPr>
                <w:rFonts w:ascii="ＭＳ 明朝" w:eastAsia="ＭＳ ゴシック" w:hAnsi="Century" w:cs="ＭＳ ゴシック" w:hint="eastAsia"/>
              </w:rPr>
              <w:t>労働者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　　</w:t>
            </w:r>
            <w:r>
              <w:rPr>
                <w:rFonts w:ascii="ＭＳ ゴシック" w:hAnsi="ＭＳ ゴシック" w:cs="ＭＳ ゴシック"/>
              </w:rPr>
              <w:t xml:space="preserve">                        </w:t>
            </w:r>
            <w:r>
              <w:rPr>
                <w:rFonts w:ascii="ＭＳ 明朝" w:eastAsia="ＭＳ ゴシック" w:hAnsi="Century" w:cs="ＭＳ ゴシック" w:hint="eastAsia"/>
                <w:sz w:val="16"/>
                <w:szCs w:val="16"/>
              </w:rPr>
              <w:t>印</w:t>
            </w:r>
          </w:p>
          <w:p w14:paraId="3AE4D4C9" w14:textId="77777777" w:rsidR="006246E1" w:rsidRPr="0016450A" w:rsidRDefault="006246E1" w:rsidP="006246E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02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>雇用管理の改善等に関する事項に係る相談窓口</w:t>
            </w:r>
          </w:p>
          <w:p w14:paraId="637F696B" w14:textId="77C3E51A" w:rsidR="006246E1" w:rsidRDefault="006246E1" w:rsidP="006246E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担当　公益社団法人石川勤労者医療協会　人事部長　連絡先　076-252-0590</w:t>
            </w:r>
          </w:p>
        </w:tc>
      </w:tr>
    </w:tbl>
    <w:p w14:paraId="482A7B79" w14:textId="77777777" w:rsidR="008926AF" w:rsidRPr="00996947" w:rsidRDefault="008926AF" w:rsidP="00B07FAA"/>
    <w:sectPr w:rsidR="008926AF" w:rsidRPr="00996947" w:rsidSect="003F6D34">
      <w:headerReference w:type="default" r:id="rId7"/>
      <w:type w:val="continuous"/>
      <w:pgSz w:w="11906" w:h="16838" w:code="9"/>
      <w:pgMar w:top="567" w:right="1077" w:bottom="567" w:left="1077" w:header="567" w:footer="56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1BAD" w14:textId="77777777" w:rsidR="00384A8C" w:rsidRDefault="00384A8C">
      <w:r>
        <w:separator/>
      </w:r>
    </w:p>
  </w:endnote>
  <w:endnote w:type="continuationSeparator" w:id="0">
    <w:p w14:paraId="3C2DD61E" w14:textId="77777777" w:rsidR="00384A8C" w:rsidRDefault="0038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DA6E9" w14:textId="77777777" w:rsidR="00384A8C" w:rsidRDefault="00384A8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2AAAE65" w14:textId="77777777" w:rsidR="00384A8C" w:rsidRDefault="0038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DE85B" w14:textId="63D774F6" w:rsidR="00681D7D" w:rsidRPr="00163A9A" w:rsidRDefault="00163A9A" w:rsidP="00163A9A">
    <w:pPr>
      <w:pStyle w:val="a3"/>
      <w:jc w:val="right"/>
    </w:pPr>
    <w:r w:rsidRPr="00A83118">
      <w:rPr>
        <w:rFonts w:ascii="ＭＳ 明朝" w:hAnsi="ＭＳ 明朝" w:cs="HGS創英角ｺﾞｼｯｸUB" w:hint="eastAsia"/>
        <w:spacing w:val="2"/>
        <w:sz w:val="22"/>
        <w:szCs w:val="22"/>
      </w:rPr>
      <w:t>本部－帳－本事</w:t>
    </w:r>
    <w:r w:rsidR="0044039C">
      <w:rPr>
        <w:rFonts w:ascii="ＭＳ 明朝" w:hAnsi="ＭＳ 明朝" w:cs="HGS創英角ｺﾞｼｯｸUB" w:hint="eastAsia"/>
        <w:spacing w:val="2"/>
        <w:sz w:val="22"/>
        <w:szCs w:val="22"/>
      </w:rPr>
      <w:t>901-1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A2345"/>
    <w:multiLevelType w:val="hybridMultilevel"/>
    <w:tmpl w:val="7F9E7066"/>
    <w:lvl w:ilvl="0" w:tplc="605E54E6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cs="Wingdings" w:hint="default"/>
      </w:rPr>
    </w:lvl>
  </w:abstractNum>
  <w:num w:numId="1" w16cid:durableId="93718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F"/>
    <w:rsid w:val="00055AFA"/>
    <w:rsid w:val="0005794A"/>
    <w:rsid w:val="001214E6"/>
    <w:rsid w:val="00126FC4"/>
    <w:rsid w:val="00163A9A"/>
    <w:rsid w:val="00226C63"/>
    <w:rsid w:val="002F50E3"/>
    <w:rsid w:val="00326935"/>
    <w:rsid w:val="0035578E"/>
    <w:rsid w:val="00384A8C"/>
    <w:rsid w:val="003D0B00"/>
    <w:rsid w:val="003F60D5"/>
    <w:rsid w:val="003F6D34"/>
    <w:rsid w:val="00407057"/>
    <w:rsid w:val="0044039C"/>
    <w:rsid w:val="004A60AA"/>
    <w:rsid w:val="005226A1"/>
    <w:rsid w:val="00534CCE"/>
    <w:rsid w:val="00545230"/>
    <w:rsid w:val="00582613"/>
    <w:rsid w:val="00596E35"/>
    <w:rsid w:val="006246E1"/>
    <w:rsid w:val="00673783"/>
    <w:rsid w:val="00681D7D"/>
    <w:rsid w:val="00684F85"/>
    <w:rsid w:val="006C0B69"/>
    <w:rsid w:val="006E08F7"/>
    <w:rsid w:val="00711508"/>
    <w:rsid w:val="00723B8D"/>
    <w:rsid w:val="00745DE4"/>
    <w:rsid w:val="00775A8A"/>
    <w:rsid w:val="00883DF6"/>
    <w:rsid w:val="008926AF"/>
    <w:rsid w:val="008E61ED"/>
    <w:rsid w:val="00942C5D"/>
    <w:rsid w:val="00962ECF"/>
    <w:rsid w:val="009642FD"/>
    <w:rsid w:val="00996947"/>
    <w:rsid w:val="00A125DD"/>
    <w:rsid w:val="00A205D8"/>
    <w:rsid w:val="00A21F4B"/>
    <w:rsid w:val="00A35EC9"/>
    <w:rsid w:val="00A53096"/>
    <w:rsid w:val="00A83118"/>
    <w:rsid w:val="00AA732C"/>
    <w:rsid w:val="00B07FAA"/>
    <w:rsid w:val="00B15977"/>
    <w:rsid w:val="00B37EDA"/>
    <w:rsid w:val="00B56EFF"/>
    <w:rsid w:val="00C26FCA"/>
    <w:rsid w:val="00C31C5D"/>
    <w:rsid w:val="00CF110E"/>
    <w:rsid w:val="00D31010"/>
    <w:rsid w:val="00EA347A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6878A6"/>
  <w15:chartTrackingRefBased/>
  <w15:docId w15:val="{053C0F95-867D-446A-861D-52E9AEC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10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0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用　契　約　書  ：雇入通知書（パートタイマー）</vt:lpstr>
      <vt:lpstr>雇　用　契　約　書  ：雇入通知書（パートタイマー）</vt:lpstr>
    </vt:vector>
  </TitlesOfParts>
  <Company> 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用　契　約　書  ：雇入通知書（パートタイマー）</dc:title>
  <dc:subject/>
  <dc:creator>柴原　和美</dc:creator>
  <cp:keywords/>
  <dc:description/>
  <cp:lastModifiedBy>隆行 小池</cp:lastModifiedBy>
  <cp:revision>8</cp:revision>
  <cp:lastPrinted>2006-03-28T03:15:00Z</cp:lastPrinted>
  <dcterms:created xsi:type="dcterms:W3CDTF">2024-02-22T08:44:00Z</dcterms:created>
  <dcterms:modified xsi:type="dcterms:W3CDTF">2024-07-10T08:52:00Z</dcterms:modified>
</cp:coreProperties>
</file>